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49EAA" w14:textId="77777777" w:rsidR="00AD2A10" w:rsidRDefault="00AD2A10">
      <w:pPr>
        <w:pStyle w:val="Body"/>
        <w:jc w:val="center"/>
        <w:rPr>
          <w:rFonts w:ascii="Museo 500"/>
        </w:rPr>
      </w:pPr>
    </w:p>
    <w:p w14:paraId="74278D63" w14:textId="77777777" w:rsidR="00AD2A10" w:rsidRDefault="00ED592E">
      <w:pPr>
        <w:pStyle w:val="Body"/>
        <w:jc w:val="center"/>
        <w:rPr>
          <w:rFonts w:ascii="Museo 700" w:eastAsia="Museo 700" w:hAnsi="Museo 700" w:cs="Museo 700"/>
          <w:sz w:val="36"/>
          <w:szCs w:val="36"/>
        </w:rPr>
      </w:pPr>
      <w:r>
        <w:rPr>
          <w:rFonts w:ascii="Museo 700"/>
          <w:sz w:val="36"/>
          <w:szCs w:val="36"/>
          <w:lang w:val="en-US"/>
        </w:rPr>
        <w:t>4 - Pillars of Learning</w:t>
      </w:r>
    </w:p>
    <w:p w14:paraId="2C68008F" w14:textId="77777777" w:rsidR="00AD2A10" w:rsidRDefault="00AD2A10">
      <w:pPr>
        <w:pStyle w:val="Body"/>
        <w:jc w:val="center"/>
        <w:rPr>
          <w:rFonts w:ascii="Museo 500" w:eastAsia="Museo 500" w:hAnsi="Museo 500" w:cs="Museo 500"/>
        </w:rPr>
      </w:pPr>
    </w:p>
    <w:tbl>
      <w:tblPr>
        <w:tblW w:w="15100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31"/>
        <w:gridCol w:w="4245"/>
        <w:gridCol w:w="4412"/>
        <w:gridCol w:w="4412"/>
      </w:tblGrid>
      <w:tr w:rsidR="00AD2A10" w14:paraId="792A9D0E" w14:textId="77777777">
        <w:trPr>
          <w:trHeight w:hRule="exact" w:val="360"/>
          <w:tblHeader/>
          <w:jc w:val="center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A2F83" w14:textId="77777777" w:rsidR="00AD2A10" w:rsidRDefault="00AD2A10"/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8BF5" w14:textId="77777777" w:rsidR="00AD2A10" w:rsidRDefault="00ED592E">
            <w:pPr>
              <w:pStyle w:val="FreeForm"/>
              <w:keepNext/>
              <w:jc w:val="center"/>
            </w:pPr>
            <w:r>
              <w:rPr>
                <w:rFonts w:ascii="Museo 700"/>
              </w:rPr>
              <w:t>Universal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07E8" w14:textId="77777777" w:rsidR="00AD2A10" w:rsidRDefault="00ED592E">
            <w:pPr>
              <w:pStyle w:val="FreeForm"/>
              <w:keepNext/>
              <w:jc w:val="center"/>
            </w:pPr>
            <w:r>
              <w:rPr>
                <w:rFonts w:ascii="Museo 700"/>
              </w:rPr>
              <w:t>Targeted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F0DA" w14:textId="77777777" w:rsidR="00AD2A10" w:rsidRDefault="00ED592E">
            <w:pPr>
              <w:pStyle w:val="FreeForm"/>
              <w:keepNext/>
              <w:jc w:val="center"/>
            </w:pPr>
            <w:r>
              <w:rPr>
                <w:rFonts w:ascii="Museo 700"/>
              </w:rPr>
              <w:t>Intensive</w:t>
            </w:r>
          </w:p>
        </w:tc>
      </w:tr>
      <w:tr w:rsidR="00AD2A10" w14:paraId="0424D7A7" w14:textId="77777777" w:rsidTr="00ED592E">
        <w:tblPrEx>
          <w:shd w:val="clear" w:color="auto" w:fill="auto"/>
        </w:tblPrEx>
        <w:trPr>
          <w:trHeight w:hRule="exact" w:val="1785"/>
          <w:jc w:val="center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20C9" w14:textId="77777777" w:rsidR="00AD2A10" w:rsidRDefault="00ED592E">
            <w:pPr>
              <w:pStyle w:val="FreeForm"/>
            </w:pPr>
            <w:r>
              <w:rPr>
                <w:rFonts w:ascii="Museo 500"/>
              </w:rPr>
              <w:t>Curriculum</w:t>
            </w:r>
          </w:p>
          <w:p w14:paraId="686EC537" w14:textId="77777777" w:rsidR="00AD2A10" w:rsidRDefault="00AD2A10">
            <w:pPr>
              <w:pStyle w:val="FreeForm"/>
            </w:pPr>
          </w:p>
          <w:p w14:paraId="7C90B51B" w14:textId="77777777" w:rsidR="00AD2A10" w:rsidRDefault="00AD2A10">
            <w:pPr>
              <w:pStyle w:val="FreeForm"/>
            </w:pPr>
          </w:p>
          <w:p w14:paraId="5680BCC0" w14:textId="77777777" w:rsidR="00AD2A10" w:rsidRDefault="00AD2A10">
            <w:pPr>
              <w:pStyle w:val="FreeForm"/>
            </w:pPr>
          </w:p>
          <w:p w14:paraId="23D5F9FA" w14:textId="77777777" w:rsidR="00AD2A10" w:rsidRDefault="00AD2A10">
            <w:pPr>
              <w:pStyle w:val="FreeForm"/>
            </w:pPr>
          </w:p>
          <w:p w14:paraId="62E3B8B2" w14:textId="77777777" w:rsidR="00AD2A10" w:rsidRDefault="00AD2A10">
            <w:pPr>
              <w:pStyle w:val="FreeForm"/>
            </w:pPr>
          </w:p>
          <w:p w14:paraId="55316C70" w14:textId="77777777" w:rsidR="00AD2A10" w:rsidRDefault="00AD2A10">
            <w:pPr>
              <w:pStyle w:val="FreeForm"/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9F47B" w14:textId="77777777" w:rsidR="00AD2A10" w:rsidRDefault="00AD2A10"/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4ECD2" w14:textId="77777777" w:rsidR="00AD2A10" w:rsidRDefault="00ED592E">
            <w:pPr>
              <w:pStyle w:val="FreeForm"/>
            </w:pPr>
            <w:r>
              <w:rPr>
                <w:rFonts w:ascii="Museo 300"/>
              </w:rPr>
              <w:t xml:space="preserve">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21D5" w14:textId="77777777" w:rsidR="00AD2A10" w:rsidRDefault="00ED592E">
            <w:pPr>
              <w:pStyle w:val="FreeForm"/>
            </w:pPr>
            <w:r>
              <w:rPr>
                <w:rFonts w:ascii="Museo 300"/>
              </w:rPr>
              <w:t xml:space="preserve">  </w:t>
            </w:r>
          </w:p>
        </w:tc>
      </w:tr>
      <w:tr w:rsidR="00AD2A10" w14:paraId="4E5961D5" w14:textId="77777777" w:rsidTr="00ED592E">
        <w:tblPrEx>
          <w:shd w:val="clear" w:color="auto" w:fill="auto"/>
        </w:tblPrEx>
        <w:trPr>
          <w:trHeight w:hRule="exact" w:val="1974"/>
          <w:jc w:val="center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1CB08" w14:textId="77777777" w:rsidR="00AD2A10" w:rsidRDefault="00ED592E">
            <w:pPr>
              <w:pStyle w:val="FreeForm"/>
            </w:pPr>
            <w:r>
              <w:rPr>
                <w:rFonts w:ascii="Museo 500"/>
              </w:rPr>
              <w:t>Instruction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AF92" w14:textId="77777777" w:rsidR="00AD2A10" w:rsidRDefault="00AD2A10"/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60B0" w14:textId="77777777" w:rsidR="00AD2A10" w:rsidRDefault="00AD2A10"/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C0219" w14:textId="77777777" w:rsidR="00AD2A10" w:rsidRDefault="00AD2A10"/>
        </w:tc>
      </w:tr>
      <w:tr w:rsidR="00AD2A10" w14:paraId="0EDBEBBF" w14:textId="77777777" w:rsidTr="00ED592E">
        <w:tblPrEx>
          <w:shd w:val="clear" w:color="auto" w:fill="auto"/>
        </w:tblPrEx>
        <w:trPr>
          <w:trHeight w:hRule="exact" w:val="1875"/>
          <w:jc w:val="center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FFAB" w14:textId="77777777" w:rsidR="00AD2A10" w:rsidRDefault="00ED592E">
            <w:pPr>
              <w:pStyle w:val="FreeForm"/>
            </w:pPr>
            <w:r>
              <w:rPr>
                <w:rFonts w:ascii="Museo 500"/>
              </w:rPr>
              <w:t>Assessment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F3469" w14:textId="77777777" w:rsidR="00AD2A10" w:rsidRDefault="00AD2A10"/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A9290" w14:textId="77777777" w:rsidR="00AD2A10" w:rsidRDefault="00ED592E">
            <w:pPr>
              <w:pStyle w:val="FreeForm"/>
            </w:pPr>
            <w:r>
              <w:rPr>
                <w:rFonts w:ascii="Museo 300"/>
              </w:rPr>
              <w:t xml:space="preserve"> 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55FE0" w14:textId="77777777" w:rsidR="00AD2A10" w:rsidRDefault="00ED592E">
            <w:pPr>
              <w:pStyle w:val="FreeForm"/>
            </w:pPr>
            <w:r>
              <w:rPr>
                <w:rFonts w:ascii="Museo 300"/>
              </w:rPr>
              <w:t xml:space="preserve">  </w:t>
            </w:r>
          </w:p>
        </w:tc>
      </w:tr>
      <w:tr w:rsidR="00AD2A10" w14:paraId="2D1E21F5" w14:textId="77777777">
        <w:tblPrEx>
          <w:shd w:val="clear" w:color="auto" w:fill="auto"/>
        </w:tblPrEx>
        <w:trPr>
          <w:trHeight w:hRule="exact" w:val="2101"/>
          <w:jc w:val="center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FA9EC" w14:textId="77777777" w:rsidR="00AD2A10" w:rsidRDefault="00ED592E">
            <w:pPr>
              <w:pStyle w:val="FreeForm"/>
            </w:pPr>
            <w:r>
              <w:rPr>
                <w:rFonts w:ascii="Museo 500"/>
              </w:rPr>
              <w:lastRenderedPageBreak/>
              <w:t>Social &amp; Emotional Learning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8AAA" w14:textId="77777777" w:rsidR="00AD2A10" w:rsidRDefault="00AD2A10"/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83FB" w14:textId="77777777" w:rsidR="00AD2A10" w:rsidRDefault="00ED592E">
            <w:pPr>
              <w:pStyle w:val="FreeForm"/>
            </w:pPr>
            <w:r>
              <w:rPr>
                <w:rFonts w:ascii="Museo 300"/>
              </w:rPr>
              <w:t xml:space="preserve">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277F" w14:textId="77777777" w:rsidR="00AD2A10" w:rsidRDefault="00ED592E">
            <w:pPr>
              <w:pStyle w:val="FreeForm"/>
            </w:pPr>
            <w:r>
              <w:rPr>
                <w:rFonts w:ascii="Museo 300"/>
              </w:rPr>
              <w:t xml:space="preserve">  </w:t>
            </w:r>
          </w:p>
        </w:tc>
      </w:tr>
    </w:tbl>
    <w:p w14:paraId="7809805A" w14:textId="77777777" w:rsidR="00AD2A10" w:rsidRDefault="00AD2A10" w:rsidP="00ED592E">
      <w:pPr>
        <w:pStyle w:val="Body"/>
      </w:pPr>
      <w:bookmarkStart w:id="0" w:name="_GoBack"/>
      <w:bookmarkEnd w:id="0"/>
    </w:p>
    <w:sectPr w:rsidR="00AD2A10">
      <w:headerReference w:type="default" r:id="rId7"/>
      <w:footerReference w:type="default" r:id="rId8"/>
      <w:pgSz w:w="15840" w:h="12240" w:orient="landscape"/>
      <w:pgMar w:top="360" w:right="360" w:bottom="36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07B38" w14:textId="77777777" w:rsidR="00000000" w:rsidRDefault="00ED592E">
      <w:r>
        <w:separator/>
      </w:r>
    </w:p>
  </w:endnote>
  <w:endnote w:type="continuationSeparator" w:id="0">
    <w:p w14:paraId="734567C7" w14:textId="77777777" w:rsidR="00000000" w:rsidRDefault="00ED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useo 5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251B6" w14:textId="77777777" w:rsidR="00AD2A10" w:rsidRDefault="00AD2A10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E006C" w14:textId="77777777" w:rsidR="00000000" w:rsidRDefault="00ED592E">
      <w:r>
        <w:separator/>
      </w:r>
    </w:p>
  </w:footnote>
  <w:footnote w:type="continuationSeparator" w:id="0">
    <w:p w14:paraId="5C931C10" w14:textId="77777777" w:rsidR="00000000" w:rsidRDefault="00ED59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22B3B" w14:textId="77777777" w:rsidR="00AD2A10" w:rsidRDefault="00AD2A10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2A10"/>
    <w:rsid w:val="00AD2A10"/>
    <w:rsid w:val="00ED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06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F5A947BA6C64B8BF2CD0655DE13D4" ma:contentTypeVersion="1" ma:contentTypeDescription="Create a new document." ma:contentTypeScope="" ma:versionID="25d5040bfe0a79e11742fac8f04bc7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148461-6CA5-42D0-A685-9757D90F2AC2}"/>
</file>

<file path=customXml/itemProps2.xml><?xml version="1.0" encoding="utf-8"?>
<ds:datastoreItem xmlns:ds="http://schemas.openxmlformats.org/officeDocument/2006/customXml" ds:itemID="{9AB236B7-C6E5-41CD-817F-3DFEA7D07872}"/>
</file>

<file path=customXml/itemProps3.xml><?xml version="1.0" encoding="utf-8"?>
<ds:datastoreItem xmlns:ds="http://schemas.openxmlformats.org/officeDocument/2006/customXml" ds:itemID="{1D234C27-00C1-451E-A8AB-6D740C2F52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Macintosh Word</Application>
  <DocSecurity>0</DocSecurity>
  <Lines>1</Lines>
  <Paragraphs>1</Paragraphs>
  <ScaleCrop>false</ScaleCrop>
  <Company>NVSD44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2016-01-15T22:55:00Z</dcterms:created>
  <dcterms:modified xsi:type="dcterms:W3CDTF">2016-01-15T22:57:00Z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0x010100C9DF5A947BA6C64B8BF2CD0655DE13D4</vt:lpwstr>
  </property>
</Properties>
</file>